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200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457,9 L · R$ 2.112,41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187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FERROVIÁRIA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  MOTIVO DA SAÍDA: BUSCAR DOCUMENTOS (FERNANDO RH)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VICINAL VOTUPORANGA A ÁLVARES FLORENCE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UNIFEV.  MOTIVO DA SAÍDA: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CANAÃ, COLINAS,PRO- POVO E MATARAZO. MOTIVAÇÃO DA VIAGEM:  ATENDER DENÚNCIAS.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DIREITOS, HUMANOS, LEVAR CARTÃO DE PONTO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TRÂNSITO E PREFEITURA  MOTIVAÇÃO DA VIAGEM:  ATENDER VEREADOR RICARDO BOZO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MONTE VERDE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000510/26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SONHO MEU E BAIRRO SANTA AMÉLIA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ECOTUDO SUL MOTIVAÇÃO DA VIAGEM: DESCARTE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E BAIRRO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IGUAÇU, CLIMED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ÓRUM  MOTIVO. VERIFICAR 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VITÓRIA, INFORTEL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6º DISTRITO E SEC DE ESPORTE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E SEC DE TRÂNSITO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MARCELINO   LOCAL. PARQUE DA CULTURA.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SANTA LUZIA.  CORREIOS. 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 CENTRO  RUA AMAZONAS.   MOTIVO. ATENDER MUNÍCIPE.  COMPRAR  MOLDURA.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E POZZOBON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SANSAÚDE.   MOTIVO. ENTREGAR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DIREITOS HUMANOS.  PREFEITURA.  PGM. CORREIOS.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ARENINHA MONTE VERDE  MOTIVAÇÃO DA VIAGEM: GRAVACAO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APARTAMENTO DR LUCAS/ LUIZ CHAVEIRO  MOTIVAÇÃO DA VIAGEM: A PEDIDO DO FERNANDO,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 MOTIVO. BUSCAR VEÍCULO.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 MOTIVO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PGM. CENTRO EMPREENDEDOR.   MOTIVO.  EMISSÃO  GUIAS.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HORTO FLORESTAL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POSTO DO VILAR.  MOTIVO. LEVAR VEÍCULO.  ABASTECER.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LEVAR VEÍCULO  PARA LAVAR.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DO IDOSO  DIA. COLINAS.   MOTIVO.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EDUCAÇÃO.  VILA MARIM.   MOTIVO.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NAUGURAÇÃO DE EMPRESA   MOTIVAÇÃO DA VIAGEM: 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MARIM.  BAIRRO  DO CAFÉ.   MOTIVO.  ATENDER 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DESFAVELAMENTO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DA VANAGUA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JARDIM.  MINI-HOSPITAL POZZOBON.  BAIRRO MARÃO.   MOTIVO.  ATENDER MUNÍCIPES.  GRAVAÇÕES.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2 E PACAEMBU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VILA MARIM.  GABINETE  CARLÃO.  MOTIVO.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22/05/2026 · ENTRADA 22/05/2026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JORNAL A CIDADE.   MOTIVO.  RETIRAR  EXEMPLAR.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FIGUEIRAS   MOTIVAÇÃO DA VIAGEM: GRAVAÇÃO DE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000367/26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 NA ACV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 E POSTO DE SAÚDE DO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19/05/2026 · ENTRADA 19/05/2026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SAN REMO.  MOTIVO.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OSTO VITÓRIA,  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JOÃO.  CHÁCARA AVIAÇÃO.  MATARAZZO. 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TOP MÓBILE.  CORREIOS.   MOTIVO. ENTREGA DE MOSTRUÁRIOS. 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DISTRITO INDUSTRIAL.  MONTEVERDE. VILA MARIM.  PÇA SÃO BENTO. ESCOLA FAUSTINO PEDROSO. 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SECRETARIA DA EDUCAÇÃO E ESCOLA FASTINO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AEV  HORTO FLORESTAL.  ESTRADA RURAL. HERBERT MECKE. ESTAÇÃO.  MATARAZZO.  MOTIVO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 PREFEITURA.  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PREFEITURA.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DOCUMENTOS, PEDIDO FERNANDO RH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MODESTO, UBS PALMEIRAS E SECRETARIA DE SERVIÇOS URBANOS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JARDIM BOM CLIMA.   MOTIVO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POZZOBON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SIMONSEM, ESCOLA EROZIMBO MOTIVAÇÃO DA VIAGEM: LEVAR DOCUMENTOS, PEDIDO DA VEREADORA NATIELI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CENTRO  CORREIOS.  MOTIVO. EMISSÃO  DE GUIAS.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 E UBS DA SÃO JOÃO   MOTIVAÇÃO DA VIAGEM: FAZER IMAGENS DE DRONE PRO VEREADOR MEIDÃO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NOROLUZ.+RETIRAR MATERIAL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000298/26 · JOCENIR FABIO DE SOUZA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DIREITOS HUMANOS  MOTIVAÇÃO DA VIAGEM: LEVAR DOCUMENTO, /CENTRO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CHÁCARA COACAVO E HOTEL VILLE GRAMADAO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UPA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ESPAÇO SAÚDE.   MOTIVO. LEVAR VEÍCULO.  RETIRAR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PEREIRA.   LOCAL. PREFEITURA.   MOTIVO  BUSCÁ-LO.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 CENTRO.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SONHO MEU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SUL. MATARAZZO.  PAINEIRAS.  JD.ELDORADO.  MOTIVO. FILMAGENS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POSTO VILAR. VILA PAES.  MOTIVO. FILMAGENS. 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FACUL UNIFEV CENTRO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GENER, ECO TUDO SUL E ESCOLA HELENA BUZATTO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DO BARREIRO   MOTIVAÇÃO DA VIAGEM: GRAVAÇÃ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  MOTIVO 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 DO EMPREENDEDOR.  CARTÓRIO ELEITORAL.   MOTIVO.  FILMAGENS.  VISITAS.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HOTEL IBIS   MOTIVAÇÃO DA VIAGEM: GRAVAÇÃO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000277/26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SAEV.  MOTIVO. FILMAGENS.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EVENTOS HELDER GALERA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PRÓXIMO A KRIK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  MOTIVAÇÃO DA VIAGEM: GRAVAR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E COLINAS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5º DISTRITO E BAIRRO MONTE VERDE 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EMISSÃO  DE GUIAS.  FOLHAS  DE PONTO.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31/03/2026 · ENTRADA 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CAIXA FEDERAL. VILA PAES.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ABUTICABEIRAS.  PARQUE DAS  NAÇÕES.  POZZOBON.  JARDIM UNIVERSITÁRIO.   MOTIVO.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JABOTICABEIRA E POSTO VILAR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FEDERAL   MOTIVO.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POZZOBON E AVENIDA PANSANI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RESIDENCIAL  FIGUEIRAS. BAIRRO  SÃO JOÃO.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SONHO MEU, PRÓ-POVO,  PREFEITURA,  SAN REM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TRÂNSITO E EDUCAÇÃO MOTIVAÇÃO DA VIAGEM: VISITAS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20/03/2026 · ENTRADA 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SUL E ESCOLA ABÍLIO CALILE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BURACOS NA RUA, BUEIRO ENTUPIDO  LOCAL: RUA MINAS 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LOCAL: MARGINAL JOSÉ MARÃO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ESTAÇÃO.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CENTRO.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CANTÓIA FIGUEIREDO. MONTE VERDE.  MOTIVO.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BOM CCLIMA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PRÉDIO NOVO PREFEITURA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CORREIO, SECRETARIA DA CULTURA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E COMUNIDADE SÃO JOÃO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9 DE JULHO E BAIRRO SONHO MEU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CONCHA ACÚSTICA  MOTIVAÇÃO DA VIAGEM: ACOMPANHAR VEREADORES EM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(LOJA MAÇÔNICA) ENTIDADES. CLUBE DE SERVIÇOS.   MOTIVO.  ENTREGA DE CONVITES 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MAÇÔNICAS.  CENTRO EMPREENDEDOR.  ENTIDADES. SECRETARIAS.  POSTO  DO VILAR. PREFEITURA.   MOTIVOS. ENTREGA DE CONVITES  PARA  SESSÃO  SOLENE. 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CLUBES DE SERVIÇO.  ÓRGÃOS PÚBLICOS.  OUTROS.  MOTIVO.  ENTREGA DE CONVITES  PARA 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CLUBES DE SERVIÇOS.  EX. PREFEITOS.  ENTIDADES BENEFICENTES. OUTROS.  MOTIVO.  ENTREGA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 SECRETARIAS.  EX.PREFEITOS.  MOTIVO. ENTREGA 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BISPADO. SECRETARIAS DIVERSAS. ELEKTRO.  SINDICATOS. 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 ENTIDADES. ÓRGÃOS  PÚBLICOS.  SECRETARIAS. AUTARQUIA  SAEV. ASSOCIAÇÕES.  SINDICATO RURAL.  MOTIVO.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VALDEMIR.  JUNIOR.  LOCAIS. POSTO VITÓRIA.  ATELIÊ CAROLINA LEMOS.   MOTIVO. RETIRAR UNIFORME.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ABÍLIO CALILE E MINI HOSPITAL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CA-LUBRI. IMPRESS.  MOTIVOS  BUSCAR VEÍCULOS.  RETIRAR MATERIAL.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 LOCAL  ATELIÊ  CAROLINA LEMOS.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ASILO SÃO  VICENTE DE PAULA.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PREFEITURA.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CAROBEIRA, AUTORIZADO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PREFEITURA.   MOTIVO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CORREIOS.   MOTIVO.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ITÁLIA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JOÃO,  ATENDER MUNICIPIS.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LUIZ CHAVEIRO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LAR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MARCOS MORENO E EMERSON BERTOLAIA-DESTINO: SAEVE AMBIENTAL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COMUNIDADE SÃO FRANCISCO  MOTIVAÇÃO DA VIAGEM: A PEDIDO DO MARCELINO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ASA ANZAI. ELÉTRICA  TRIFASE.   MOTIVO. 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/ TRIFASE /NOROLUZ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USUÁRIO.  DR LUCAS, REPARO DO UNIFORME.   LOCAIS. SUPERMERCADO DONA NENA.  MOTIVO. BUSCAR COMPRA,  CAFÉ AÇÚCAR SUCOS E MANTEIGA.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FERRAREZ VILA AMÉRICA.  PACAEMBU.   MOTIVO. VERIFICAR  CONSERTO DE VAZAMENT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TREVO DE PARISI E CHACARA KRIK  MOTIVAÇÃO DA VIAGEM: EVENTO E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ATELIÊ  CAROLINA LEMOS.   MOTIVO  AJUSTE  NO UNIFORME.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AV.GOIÁS.  MOTIVO.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PERNAMBUCO, UNIFEV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CONSECIONARIA JEEP  MOTIVAÇÃO DA VIAGEM: 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CIDADE UNIVERSITÁRIA  MOTIVAÇÃO DA VIAGEM: EVENTO CINORP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CORREIOS.  DAFIC. BAIRRO MARÃO  MOTIVO ENTREGA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ESPLANADA, SAEV (CIDADE), E PARQUE DA CULTURA 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POZZOBON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CAROL UNIFORMES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JOSÉ NESIO DE OLIVEIRA 1913 MOTIVAÇÃO DA VIAGEM: LEVAR DOCUMENTOS PEDIDO MARILDA( VEREADOR GASPAR)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VILAR. PROCURADORIA.  VILA PAES ABASTECIMENTO.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RETIRAR MERCADORIA.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PONTILHÃO DO VILAR E BAIRRO CIDADE JARDIM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000029/26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 E MATARAZZO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ESCOLA MUNICIPAL AV. WILSON FOZ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ATELIE CAROLINA LEMES -LEVAR UNIFORME P/BORDAR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COLINAS. POZZOBON.  MATARAZZO.  SÃO  COSME.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ATELIÊ  CAROLINA LEMOS.   MOTIVO. LEVAR RICARDO.  RETIRAR UNIFORMES.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MATO GROSSO,  CORREIO  MOTIVAÇÃO DA VIAGEM: LEVAR DOCUMENTOS NO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JAVARI, CASA DO PRESIDENTE DANIEL  MOTIVAÇÃO DA VIAGEM: LEVAR DOCUMENTOS PARA ASSINAR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COMERCIÁRIOS, ELETGRON 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ATELIÊ  CAROLINA  LEMES.  MOTIVO. REUNIÃO  AJUSTES EM UNIFORMES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000019/26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ESCOLA SAO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JOVEM PAN, CLUBE FM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  MOTIVAÇÃO DA VIAGEM: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000014/26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https://www.camaravotuporanga.sp.gov.br/transparencia/veiculos/STX2B29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